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LOgIAAHgEAAAOAAAAZHJzL2Uyb0RvYy54bWysVEuP2jAQvlfqf7B8LwmUxzYirCgrqkp0&#10;dyW22rNxbBLJ8bi2IaG/vmMnPLrtqSoHM+MZz+P7ZjK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/rFSgnaE8HSBTbSecLycTaYp/ijhaJuO74KMYZLra2Od/yKgJkHIqUVaIlrs&#10;uHG+cz27hGQOVFWsK6WiEkZBrJQlR4Yk7vbD+FQd6m9QdHezyTVlnJzgHgv4LZLSpMECP07SGEFD&#10;SNFlVxrdr30Hybe7tgdjB8UJMbLQjY8zfF1hIxvm/DOzOC/YO+6Af8JDKsAk0EuUlGB//u0++CON&#10;aKWkwfnLqftxYFZQor5qJPjTcDwOAxuV8WQ2QsXeWna3Fn2oV4DoDHHbDI9i8PfqLEoL9SuuyjJk&#10;RRPTHHPn1J/Fle+2AleNi+UyOuGIGuY3emt4CB3YCDS9tK/Mmp5Lj1PwCOdJZdkbSjvf8FLD8uBB&#10;VpHvAHCHao87jnckrF/FsD+3evS6fjAWvwAAAP//AwBQSwMEFAAGAAgAAAAhAJiCXhjeAAAABwEA&#10;AA8AAABkcnMvZG93bnJldi54bWxMj0FLAzEQhe+C/yGM4EXaZAsrum62lIIFBWHbevE23cTdYDJZ&#10;krRd/73pyd7e8B7vfVMvJ2fZSYdoPEko5gKYps4rQ72Ez/3r7AlYTEgKrSct4VdHWDa3NzVWyp9p&#10;q0+71LNcQrFCCUNKY8V57AbtMM79qCl73z44TPkMPVcBz7ncWb4Q4pE7NJQXBhz1etDdz+7oJLS4&#10;2ZcBzfrdfLRfbw+b1m7LlZT3d9PqBVjSU/oPwwU/o0OTmQ7+SCoyK2FW5KCE/M/FLJ5FCeyQlVgI&#10;4E3Nr/mbPwAAAP//AwBQSwECLQAUAAYACAAAACEAtoM4kv4AAADhAQAAEwAAAAAAAAAAAAAAAAAA&#10;AAAAW0NvbnRlbnRfVHlwZXNdLnhtbFBLAQItABQABgAIAAAAIQA4/SH/1gAAAJQBAAALAAAAAAAA&#10;AAAAAAAAAC8BAABfcmVscy8ucmVsc1BLAQItABQABgAIAAAAIQAGkidLOgIAAHgEAAAOAAAAAAAA&#10;AAAAAAAAAC4CAABkcnMvZTJvRG9jLnhtbFBLAQItABQABgAIAAAAIQCYgl4Y3gAAAAcBAAAPAAAA&#10;AAAAAAAAAAAAAJQEAABkcnMvZG93bnJldi54bWxQSwUGAAAAAAQABADzAAAAnw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xoLwIAAFwEAAAOAAAAZHJzL2Uyb0RvYy54bWysVE1v2zAMvQ/YfxB0X2zna60Rp8hSZBgQ&#10;tAXSoWdFlmIDsqhJSuzs14+S87Vup2EXmRKpJ/Lx0bOHrlHkIKyrQRc0G6SUCM2hrPWuoN9fV5/u&#10;KHGe6ZIp0KKgR+How/zjh1lrcjGEClQpLEEQ7fLWFLTy3uRJ4nglGuYGYIRGpwTbMI9bu0tKy1pE&#10;b1QyTNNp0oItjQUunMPTx95J5xFfSsH9s5ROeKIKirn5uNq4bsOazGcs31lmqpqf0mD/kEXDao2P&#10;XqAemWdkb+s/oJqaW3Ag/YBDk4CUNRexBqwmS99Vs6mYEbEWJMeZC03u/8Hyp8PGvFjiuy/QYQMD&#10;Ia1xucPDUE8nbRO+mClBP1J4vNAmOk94uDTNhvfpmBKOvmw4yUbTUcBJrteNdf6rgIYEo6AW+xLp&#10;Yoe1833oOSS85kDV5apWKm6CFsRSWXJg2EXlY5II/luU0qQt6HQ0SSOwhnC9R1Yac7kWFSzfbTtS&#10;lzcFb6E8Ig8Weok4w1c15rpmzr8wi5rA0lHn/hkXqQDfgpNFSQX259/OQzy2Cr2UtKixgrofe2YF&#10;JeqbxibeZ+NxEGXcjCefh7ixt57trUfvmyUgARlOlOHRDPFenU1poXnDcViEV9HFNMe3C+rP5tL3&#10;ysdx4mKxiEEoQ8P8Wm8MD9CB8NCJ1+6NWXNql8dOP8FZjSx/17U+NtzUsNh7kHVsaeC5Z/VEP0o4&#10;iuI0bmFGbvcx6vpTmP8CAAD//wMAUEsDBBQABgAIAAAAIQAzWVma3QAAAAgBAAAPAAAAZHJzL2Rv&#10;d25yZXYueG1sTE/LasMwELwX+g9iC72URm6Ck+BaDqH0Ab0lblJ6U6ytbWKtjKXY7t93c0pOM8MM&#10;s7PparSN6LHztSMFT5MIBFLhTE2lgq/87XEJwgdNRjeOUMEfelhltzepTowbaIP9NpSCS8gnWkEV&#10;QptI6YsKrfYT1yKx9+s6qwPLrpSm0wOX20ZOo2gura6JL1S6xZcKi+P2ZBX8PJTfn3583w2zeNa+&#10;fvT5Ym9ype7vxvUziIBjuIThPJ+nQ8abDu5ExouG9ZyDDGdkexrHTA5MouUCZJbK6weyfwAAAP//&#10;AwBQSwECLQAUAAYACAAAACEAtoM4kv4AAADhAQAAEwAAAAAAAAAAAAAAAAAAAAAAW0NvbnRlbnRf&#10;VHlwZXNdLnhtbFBLAQItABQABgAIAAAAIQA4/SH/1gAAAJQBAAALAAAAAAAAAAAAAAAAAC8BAABf&#10;cmVscy8ucmVsc1BLAQItABQABgAIAAAAIQDuB1xoLwIAAFwEAAAOAAAAAAAAAAAAAAAAAC4CAABk&#10;cnMvZTJvRG9jLnhtbFBLAQItABQABgAIAAAAIQAzWVma3QAAAAgBAAAPAAAAAAAAAAAAAAAAAIkE&#10;AABkcnMvZG93bnJldi54bWxQSwUGAAAAAAQABADzAAAAkw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6683191B" w14:textId="32039A6A" w:rsidR="00B17A0E" w:rsidRPr="00B17A0E" w:rsidRDefault="00E41EB8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Abschleppfirma</w:t>
                            </w:r>
                            <w:r w:rsidR="00B17A0E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4E670CB4" w14:textId="05E77D02" w:rsidR="00B17A0E" w:rsidRDefault="00E41EB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Strasse</w:t>
                            </w:r>
                          </w:p>
                          <w:p w14:paraId="1CB36622" w14:textId="53D7006A" w:rsidR="00E41EB8" w:rsidRPr="00E41EB8" w:rsidRDefault="00E41EB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PLZ, Ort</w:t>
                            </w: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G/MgIAAFwEAAAOAAAAZHJzL2Uyb0RvYy54bWysVFFv2jAQfp+0/2D5fSRQoDQiVIyKaRJq&#10;K9Gpz8axwZLj82xDwn79zg5Q2u1p2otz9p0/3333Xab3ba3JQTivwJS038spEYZDpcy2pD9ell8m&#10;lPjATMU0GFHSo/D0fvb507SxhRjADnQlHEEQ44vGlnQXgi2yzPOdqJnvgRUGnRJczQJu3TarHGsQ&#10;vdbZIM/HWQOusg648B5PHzonnSV8KQUPT1J6EYguKeYW0urSuolrNpuyYuuY3Sl+SoP9QxY1UwYf&#10;vUA9sMDI3qk/oGrFHXiQocehzkBKxUWqAavp5x+qWe+YFakWJMfbC03+/8Hyx8PaPjsS2q/QYgMj&#10;IY31hcfDWE8rXR2/mClBP1J4vNAm2kB4vDQZj+/yISUcff3b8WgyuYk42dt163z4JqAm0Sipw74k&#10;uthh5UMXeg6Jr3nQqloqrdMmakEstCMHhl3UISWJ4O+itCFNScc3ozwBG4jXO2RtMJe3oqIV2k1L&#10;VFXSwbngDVRH5MFBJxFv+VJhrivmwzNzqAksHXUennCRGvAtOFmU7MD9+tt5jMdWoZeSBjVWUv9z&#10;z5ygRH832MS7/nAYRZk2w9HtADfu2rO59ph9vQAkoI8TZXkyY3zQZ1M6qF9xHObxVXQxw/Htkoaz&#10;uQid8nGcuJjPUxDK0LKwMmvLI3QkPHbipX1lzp7aFbDTj3BWIys+dK2LjTcNzPcBpEotjTx3rJ7o&#10;RwknUZzGLc7I9T5Fvf0UZr8BAAD//wMAUEsDBBQABgAIAAAAIQAHky9F4QAAAAoBAAAPAAAAZHJz&#10;L2Rvd25yZXYueG1sTI/LTsQwDEX3SPxDZCQ2iEkftDCl7gghHhI7pjzELtOEtqJxqibTKX+PWcHS&#10;9tH1ueVmsYOYzeR7RwjxKgJhqHG6pxbhpb4/vwLhgyKtBkcG4dt42FTHR6UqtDvQs5m3oRUcQr5Q&#10;CF0IYyGlbzpjlV+50RDfPt1kVeBxaqWe1IHD7SCTKMqlVT3xh06N5rYzzdd2bxE+ztr3J788vB7S&#10;LB3vHuf68k3XiKcny801iGCW8AfDrz6rQ8VOO7cn7cWAkCfxmlGEJM9AMLCOM17sENLoIgdZlfJ/&#10;heoHAAD//wMAUEsBAi0AFAAGAAgAAAAhALaDOJL+AAAA4QEAABMAAAAAAAAAAAAAAAAAAAAAAFtD&#10;b250ZW50X1R5cGVzXS54bWxQSwECLQAUAAYACAAAACEAOP0h/9YAAACUAQAACwAAAAAAAAAAAAAA&#10;AAAvAQAAX3JlbHMvLnJlbHNQSwECLQAUAAYACAAAACEA7kdRvzICAABcBAAADgAAAAAAAAAAAAAA&#10;AAAuAgAAZHJzL2Uyb0RvYy54bWxQSwECLQAUAAYACAAAACEAB5MvReEAAAAKAQAADwAAAAAAAAAA&#10;AAAAAACMBAAAZHJzL2Rvd25yZXYueG1sUEsFBgAAAAAEAAQA8wAAAJo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Einschreiben </w:t>
                      </w:r>
                    </w:p>
                    <w:p w14:paraId="6683191B" w14:textId="32039A6A" w:rsidR="00B17A0E" w:rsidRPr="00B17A0E" w:rsidRDefault="00E41EB8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Abschleppfirma</w:t>
                      </w:r>
                      <w:r w:rsidR="00B17A0E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 </w:t>
                      </w:r>
                    </w:p>
                    <w:p w14:paraId="4E670CB4" w14:textId="05E77D02" w:rsidR="00B17A0E" w:rsidRDefault="00E41EB8" w:rsidP="00B17A0E">
                      <w:pP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Strasse</w:t>
                      </w:r>
                    </w:p>
                    <w:p w14:paraId="1CB36622" w14:textId="53D7006A" w:rsidR="00E41EB8" w:rsidRPr="00E41EB8" w:rsidRDefault="00E41EB8" w:rsidP="00B17A0E">
                      <w:pP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PLZ, Ort</w:t>
                      </w: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75BECC87" w14:textId="6C0D6E9D" w:rsidR="006C0350" w:rsidRPr="00495E29" w:rsidRDefault="007D2207" w:rsidP="00B17A0E">
      <w:pPr>
        <w:tabs>
          <w:tab w:val="left" w:pos="5103"/>
        </w:tabs>
        <w:spacing w:after="240" w:line="240" w:lineRule="exact"/>
        <w:rPr>
          <w:rFonts w:asciiTheme="majorHAnsi" w:eastAsia="Times New Roman" w:hAnsiTheme="majorHAnsi"/>
          <w:i/>
          <w:color w:val="A6A6A6" w:themeColor="background1" w:themeShade="A6"/>
          <w:spacing w:val="3"/>
          <w:sz w:val="18"/>
          <w:szCs w:val="18"/>
          <w:lang w:eastAsia="de-DE"/>
        </w:rPr>
      </w:pPr>
      <w:r>
        <w:rPr>
          <w:rFonts w:asciiTheme="majorHAnsi" w:hAnsiTheme="majorHAnsi"/>
          <w:b/>
          <w:sz w:val="20"/>
        </w:rPr>
        <w:t>Referenz</w:t>
      </w:r>
      <w:r w:rsidR="00495E29">
        <w:rPr>
          <w:rFonts w:asciiTheme="majorHAnsi" w:hAnsiTheme="majorHAnsi"/>
          <w:b/>
          <w:sz w:val="20"/>
        </w:rPr>
        <w:t>nummer</w:t>
      </w:r>
      <w:r w:rsidR="00EA7451">
        <w:rPr>
          <w:rFonts w:asciiTheme="majorHAnsi" w:hAnsiTheme="majorHAnsi"/>
          <w:b/>
          <w:sz w:val="20"/>
        </w:rPr>
        <w:t xml:space="preserve">: </w:t>
      </w:r>
      <w:r w:rsidR="00495E29" w:rsidRPr="00495E29">
        <w:rPr>
          <w:rFonts w:asciiTheme="majorHAnsi" w:hAnsiTheme="majorHAnsi"/>
          <w:b/>
          <w:sz w:val="20"/>
          <w:highlight w:val="yellow"/>
        </w:rPr>
        <w:t>XXXXX</w:t>
      </w:r>
      <w:r w:rsidR="00495E29">
        <w:rPr>
          <w:rFonts w:asciiTheme="majorHAnsi" w:hAnsiTheme="majorHAnsi"/>
          <w:b/>
          <w:sz w:val="20"/>
        </w:rPr>
        <w:t xml:space="preserve"> </w:t>
      </w:r>
      <w:r w:rsidR="00495E29" w:rsidRPr="00495E29">
        <w:rPr>
          <w:rFonts w:asciiTheme="majorHAnsi" w:eastAsia="Times New Roman" w:hAnsiTheme="majorHAnsi"/>
          <w:i/>
          <w:color w:val="A6A6A6" w:themeColor="background1" w:themeShade="A6"/>
          <w:spacing w:val="3"/>
          <w:sz w:val="18"/>
          <w:szCs w:val="18"/>
          <w:lang w:eastAsia="de-DE"/>
        </w:rPr>
        <w:t>(</w:t>
      </w:r>
      <w:r w:rsidR="00EA7451" w:rsidRPr="00495E29">
        <w:rPr>
          <w:rFonts w:asciiTheme="majorHAnsi" w:eastAsia="Times New Roman" w:hAnsiTheme="majorHAnsi"/>
          <w:i/>
          <w:color w:val="A6A6A6" w:themeColor="background1" w:themeShade="A6"/>
          <w:spacing w:val="3"/>
          <w:sz w:val="18"/>
          <w:szCs w:val="18"/>
          <w:lang w:eastAsia="de-DE"/>
        </w:rPr>
        <w:t xml:space="preserve">Geben Sie </w:t>
      </w:r>
      <w:r w:rsidR="00E41EB8" w:rsidRPr="00495E29">
        <w:rPr>
          <w:rFonts w:asciiTheme="majorHAnsi" w:eastAsia="Times New Roman" w:hAnsiTheme="majorHAnsi"/>
          <w:i/>
          <w:color w:val="A6A6A6" w:themeColor="background1" w:themeShade="A6"/>
          <w:spacing w:val="3"/>
          <w:sz w:val="18"/>
          <w:szCs w:val="18"/>
          <w:lang w:eastAsia="de-DE"/>
        </w:rPr>
        <w:t>hier die Rechnungs- oder Referenznummer an</w:t>
      </w:r>
      <w:r w:rsidR="00495E29" w:rsidRPr="00495E29">
        <w:rPr>
          <w:rFonts w:asciiTheme="majorHAnsi" w:eastAsia="Times New Roman" w:hAnsiTheme="majorHAnsi"/>
          <w:i/>
          <w:color w:val="A6A6A6" w:themeColor="background1" w:themeShade="A6"/>
          <w:spacing w:val="3"/>
          <w:sz w:val="18"/>
          <w:szCs w:val="18"/>
          <w:lang w:eastAsia="de-DE"/>
        </w:rPr>
        <w:t>)</w:t>
      </w:r>
    </w:p>
    <w:p w14:paraId="3D2AB6D2" w14:textId="77777777" w:rsidR="00E41EB8" w:rsidRDefault="00E41EB8" w:rsidP="000B7C1E">
      <w:pPr>
        <w:tabs>
          <w:tab w:val="left" w:pos="5103"/>
        </w:tabs>
        <w:spacing w:after="240"/>
        <w:jc w:val="both"/>
        <w:rPr>
          <w:rFonts w:asciiTheme="majorHAnsi" w:hAnsiTheme="majorHAnsi"/>
          <w:b/>
          <w:sz w:val="20"/>
        </w:rPr>
      </w:pPr>
    </w:p>
    <w:p w14:paraId="649A8891" w14:textId="449C59B8" w:rsidR="006E7743" w:rsidRPr="00B17A0E" w:rsidRDefault="006C0350" w:rsidP="000B7C1E">
      <w:pPr>
        <w:tabs>
          <w:tab w:val="left" w:pos="5103"/>
        </w:tabs>
        <w:spacing w:after="240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Sehr geehrte Damen und Herren</w:t>
      </w:r>
    </w:p>
    <w:p w14:paraId="28F3CDB9" w14:textId="301EEB22" w:rsidR="00E41EB8" w:rsidRDefault="00E41EB8" w:rsidP="00E41EB8">
      <w:pPr>
        <w:pStyle w:val="Unsichtbar"/>
        <w:tabs>
          <w:tab w:val="left" w:pos="5103"/>
        </w:tabs>
        <w:spacing w:after="240" w:line="240" w:lineRule="exact"/>
        <w:rPr>
          <w:rFonts w:asciiTheme="minorHAnsi" w:hAnsiTheme="minorHAnsi" w:cstheme="minorHAnsi"/>
          <w:vanish w:val="0"/>
          <w:sz w:val="18"/>
          <w:szCs w:val="18"/>
        </w:rPr>
      </w:pPr>
      <w:r w:rsidRPr="00E41EB8">
        <w:rPr>
          <w:rFonts w:asciiTheme="minorHAnsi" w:hAnsiTheme="minorHAnsi" w:cstheme="minorHAnsi"/>
          <w:vanish w:val="0"/>
          <w:sz w:val="18"/>
          <w:szCs w:val="18"/>
        </w:rPr>
        <w:t xml:space="preserve">Am </w:t>
      </w:r>
      <w:r w:rsidRPr="00E41EB8">
        <w:rPr>
          <w:rFonts w:asciiTheme="majorHAnsi" w:hAnsiTheme="majorHAnsi"/>
          <w:vanish w:val="0"/>
          <w:sz w:val="18"/>
          <w:szCs w:val="18"/>
          <w:highlight w:val="yellow"/>
        </w:rPr>
        <w:t>TT. Monat JJJJ</w:t>
      </w:r>
      <w:r w:rsidRPr="00E41EB8">
        <w:rPr>
          <w:rFonts w:asciiTheme="majorHAnsi" w:hAnsiTheme="majorHAnsi"/>
          <w:vanish w:val="0"/>
          <w:sz w:val="18"/>
          <w:szCs w:val="18"/>
        </w:rPr>
        <w:t xml:space="preserve"> </w:t>
      </w:r>
      <w:r w:rsidRPr="00E41EB8">
        <w:rPr>
          <w:rFonts w:asciiTheme="majorHAnsi" w:hAnsiTheme="majorHAnsi"/>
          <w:i/>
          <w:vanish w:val="0"/>
          <w:color w:val="A6A6A6" w:themeColor="background1" w:themeShade="A6"/>
          <w:sz w:val="18"/>
          <w:szCs w:val="18"/>
        </w:rPr>
        <w:t>(Datum des Vorfalls)</w:t>
      </w:r>
      <w:r w:rsidRPr="00E41EB8">
        <w:rPr>
          <w:rFonts w:asciiTheme="minorHAnsi" w:hAnsiTheme="minorHAnsi" w:cstheme="minorHAnsi"/>
          <w:vanish w:val="0"/>
          <w:sz w:val="18"/>
          <w:szCs w:val="18"/>
        </w:rPr>
        <w:t xml:space="preserve"> haben Sie mein Fahrzeug mit</w:t>
      </w:r>
      <w:r w:rsidR="00495E29">
        <w:rPr>
          <w:rFonts w:asciiTheme="minorHAnsi" w:hAnsiTheme="minorHAnsi" w:cstheme="minorHAnsi"/>
          <w:vanish w:val="0"/>
          <w:sz w:val="18"/>
          <w:szCs w:val="18"/>
        </w:rPr>
        <w:t xml:space="preserve"> de</w:t>
      </w:r>
      <w:r w:rsidR="00F43589">
        <w:rPr>
          <w:rFonts w:asciiTheme="minorHAnsi" w:hAnsiTheme="minorHAnsi" w:cstheme="minorHAnsi"/>
          <w:vanish w:val="0"/>
          <w:sz w:val="18"/>
          <w:szCs w:val="18"/>
        </w:rPr>
        <w:t>m</w:t>
      </w:r>
      <w:r w:rsidRPr="00E41EB8">
        <w:rPr>
          <w:rFonts w:asciiTheme="minorHAnsi" w:hAnsiTheme="minorHAnsi" w:cstheme="minorHAnsi"/>
          <w:vanish w:val="0"/>
          <w:sz w:val="18"/>
          <w:szCs w:val="18"/>
        </w:rPr>
        <w:t xml:space="preserve"> </w:t>
      </w:r>
      <w:r w:rsidR="00F43589">
        <w:rPr>
          <w:rFonts w:asciiTheme="minorHAnsi" w:hAnsiTheme="minorHAnsi" w:cstheme="minorHAnsi"/>
          <w:vanish w:val="0"/>
          <w:sz w:val="18"/>
          <w:szCs w:val="18"/>
        </w:rPr>
        <w:t>Kontrollschild</w:t>
      </w:r>
      <w:r w:rsidR="00F43589" w:rsidRPr="00E41EB8">
        <w:rPr>
          <w:rFonts w:asciiTheme="minorHAnsi" w:hAnsiTheme="minorHAnsi" w:cstheme="minorHAnsi"/>
          <w:vanish w:val="0"/>
          <w:sz w:val="18"/>
          <w:szCs w:val="18"/>
        </w:rPr>
        <w:t xml:space="preserve"> </w:t>
      </w:r>
      <w:r w:rsidR="00495E29" w:rsidRPr="00F43589">
        <w:rPr>
          <w:rFonts w:asciiTheme="minorHAnsi" w:hAnsiTheme="minorHAnsi" w:cstheme="minorHAnsi"/>
          <w:vanish w:val="0"/>
          <w:sz w:val="18"/>
          <w:szCs w:val="18"/>
          <w:highlight w:val="yellow"/>
        </w:rPr>
        <w:t>X</w:t>
      </w:r>
      <w:r w:rsidR="00F43589" w:rsidRPr="00F43589">
        <w:rPr>
          <w:rFonts w:asciiTheme="minorHAnsi" w:hAnsiTheme="minorHAnsi" w:cstheme="minorHAnsi"/>
          <w:vanish w:val="0"/>
          <w:sz w:val="18"/>
          <w:szCs w:val="18"/>
          <w:highlight w:val="yellow"/>
        </w:rPr>
        <w:t>Y</w:t>
      </w:r>
      <w:r w:rsidRPr="00495E29">
        <w:rPr>
          <w:rFonts w:asciiTheme="majorHAnsi" w:hAnsiTheme="majorHAnsi"/>
          <w:i/>
          <w:vanish w:val="0"/>
          <w:color w:val="A6A6A6" w:themeColor="background1" w:themeShade="A6"/>
          <w:sz w:val="18"/>
          <w:szCs w:val="18"/>
        </w:rPr>
        <w:t xml:space="preserve"> </w:t>
      </w:r>
      <w:r w:rsidR="00495E29" w:rsidRPr="00495E29">
        <w:rPr>
          <w:rFonts w:asciiTheme="majorHAnsi" w:hAnsiTheme="majorHAnsi"/>
          <w:i/>
          <w:vanish w:val="0"/>
          <w:color w:val="A6A6A6" w:themeColor="background1" w:themeShade="A6"/>
          <w:sz w:val="18"/>
          <w:szCs w:val="18"/>
        </w:rPr>
        <w:t>(</w:t>
      </w:r>
      <w:r w:rsidR="00F43589">
        <w:rPr>
          <w:rFonts w:asciiTheme="majorHAnsi" w:hAnsiTheme="majorHAnsi"/>
          <w:i/>
          <w:vanish w:val="0"/>
          <w:color w:val="A6A6A6" w:themeColor="background1" w:themeShade="A6"/>
          <w:sz w:val="18"/>
          <w:szCs w:val="18"/>
        </w:rPr>
        <w:t>Kontrollnummer</w:t>
      </w:r>
      <w:r w:rsidR="00F43589" w:rsidRPr="00495E29">
        <w:rPr>
          <w:rFonts w:asciiTheme="majorHAnsi" w:hAnsiTheme="majorHAnsi"/>
          <w:i/>
          <w:vanish w:val="0"/>
          <w:color w:val="A6A6A6" w:themeColor="background1" w:themeShade="A6"/>
          <w:sz w:val="18"/>
          <w:szCs w:val="18"/>
        </w:rPr>
        <w:t xml:space="preserve"> </w:t>
      </w:r>
      <w:r w:rsidR="00495E29" w:rsidRPr="00495E29">
        <w:rPr>
          <w:rFonts w:asciiTheme="majorHAnsi" w:hAnsiTheme="majorHAnsi"/>
          <w:i/>
          <w:vanish w:val="0"/>
          <w:color w:val="A6A6A6" w:themeColor="background1" w:themeShade="A6"/>
          <w:sz w:val="18"/>
          <w:szCs w:val="18"/>
        </w:rPr>
        <w:t>angeben)</w:t>
      </w:r>
      <w:r w:rsidR="00495E29">
        <w:rPr>
          <w:rFonts w:asciiTheme="minorHAnsi" w:hAnsiTheme="minorHAnsi" w:cstheme="minorHAnsi"/>
          <w:vanish w:val="0"/>
          <w:sz w:val="18"/>
          <w:szCs w:val="18"/>
        </w:rPr>
        <w:t xml:space="preserve"> </w:t>
      </w:r>
      <w:r w:rsidRPr="00E41EB8">
        <w:rPr>
          <w:rFonts w:asciiTheme="minorHAnsi" w:hAnsiTheme="minorHAnsi" w:cstheme="minorHAnsi"/>
          <w:vanish w:val="0"/>
          <w:sz w:val="18"/>
          <w:szCs w:val="18"/>
        </w:rPr>
        <w:t>abgeschleppt.</w:t>
      </w:r>
    </w:p>
    <w:p w14:paraId="57112EC4" w14:textId="1090FEA4" w:rsidR="00E41EB8" w:rsidRPr="00E41EB8" w:rsidRDefault="00E41EB8" w:rsidP="00E25801">
      <w:pPr>
        <w:pStyle w:val="Unsichtbar"/>
        <w:tabs>
          <w:tab w:val="left" w:pos="5103"/>
        </w:tabs>
        <w:spacing w:after="240" w:line="240" w:lineRule="exact"/>
      </w:pPr>
      <w:r w:rsidRPr="00E41EB8">
        <w:rPr>
          <w:rFonts w:asciiTheme="minorHAnsi" w:hAnsiTheme="minorHAnsi" w:cstheme="minorHAnsi"/>
          <w:vanish w:val="0"/>
          <w:sz w:val="18"/>
          <w:szCs w:val="18"/>
        </w:rPr>
        <w:t>Bei der Beauftragung des Abschleppdienstes handelte es sich um ein eigenmächtiges und unverhältnismässiges Vorgehen seitens Ihres Auftraggebers</w:t>
      </w:r>
      <w:r w:rsidR="00F43589">
        <w:rPr>
          <w:rFonts w:asciiTheme="minorHAnsi" w:hAnsiTheme="minorHAnsi" w:cstheme="minorHAnsi"/>
          <w:vanish w:val="0"/>
          <w:sz w:val="18"/>
          <w:szCs w:val="18"/>
        </w:rPr>
        <w:t>. Bitte wenden Sie sich f</w:t>
      </w:r>
      <w:r w:rsidRPr="00E41EB8">
        <w:t>Aufgrund dessen bestreite ich, für die Abschleppkosten aufkommen zu müssen und lehne Ihre Forderung vollumfänglich ab. Sollten Sie mich betreiben, werde ich Rechtsvorschlag erheben.</w:t>
      </w:r>
    </w:p>
    <w:p w14:paraId="493BFFC0" w14:textId="130D6014" w:rsidR="00E41EB8" w:rsidRPr="00E41EB8" w:rsidRDefault="00E41EB8" w:rsidP="00E41EB8">
      <w:pPr>
        <w:spacing w:after="240" w:line="240" w:lineRule="exact"/>
        <w:rPr>
          <w:rFonts w:asciiTheme="minorHAnsi" w:hAnsiTheme="minorHAnsi" w:cstheme="minorHAnsi"/>
          <w:sz w:val="18"/>
          <w:szCs w:val="18"/>
          <w:lang w:eastAsia="en-US"/>
        </w:rPr>
      </w:pPr>
      <w:r>
        <w:rPr>
          <w:rFonts w:asciiTheme="minorHAnsi" w:hAnsiTheme="minorHAnsi" w:cstheme="minorHAnsi"/>
          <w:sz w:val="18"/>
          <w:szCs w:val="18"/>
          <w:lang w:eastAsia="en-US"/>
        </w:rPr>
        <w:t xml:space="preserve">ür die </w:t>
      </w:r>
      <w:r w:rsidRPr="00E41EB8">
        <w:rPr>
          <w:rFonts w:asciiTheme="minorHAnsi" w:hAnsiTheme="minorHAnsi" w:cstheme="minorHAnsi"/>
          <w:sz w:val="18"/>
          <w:szCs w:val="18"/>
          <w:lang w:eastAsia="en-US"/>
        </w:rPr>
        <w:t>Begleichung Ihrer Aufwendungen</w:t>
      </w:r>
      <w:r w:rsidR="00F43589">
        <w:rPr>
          <w:rFonts w:asciiTheme="minorHAnsi" w:hAnsiTheme="minorHAnsi" w:cstheme="minorHAnsi"/>
          <w:sz w:val="18"/>
          <w:szCs w:val="18"/>
          <w:lang w:eastAsia="en-US"/>
        </w:rPr>
        <w:t xml:space="preserve"> </w:t>
      </w:r>
      <w:r w:rsidRPr="00E41EB8">
        <w:rPr>
          <w:rFonts w:asciiTheme="minorHAnsi" w:hAnsiTheme="minorHAnsi" w:cstheme="minorHAnsi"/>
          <w:sz w:val="18"/>
          <w:szCs w:val="18"/>
          <w:lang w:eastAsia="en-US"/>
        </w:rPr>
        <w:t xml:space="preserve">an Ihren Auftraggeber. </w:t>
      </w:r>
    </w:p>
    <w:p w14:paraId="1DCF4DD5" w14:textId="77777777" w:rsidR="00E41EB8" w:rsidRPr="00E41EB8" w:rsidRDefault="00E41EB8" w:rsidP="00E41EB8">
      <w:pPr>
        <w:spacing w:after="240" w:line="240" w:lineRule="exact"/>
        <w:rPr>
          <w:rFonts w:asciiTheme="minorHAnsi" w:hAnsiTheme="minorHAnsi" w:cstheme="minorHAnsi"/>
          <w:sz w:val="18"/>
          <w:szCs w:val="18"/>
          <w:lang w:eastAsia="en-US"/>
        </w:rPr>
      </w:pPr>
      <w:r w:rsidRPr="00E41EB8">
        <w:rPr>
          <w:rFonts w:asciiTheme="minorHAnsi" w:hAnsiTheme="minorHAnsi" w:cstheme="minorHAnsi"/>
          <w:sz w:val="18"/>
          <w:szCs w:val="18"/>
          <w:lang w:eastAsia="en-US"/>
        </w:rPr>
        <w:t>Im Übrigen behalte ich mir vor, Sie oder Ihren Auftraggeber aufgrund des widerrechtlichen Vorgehens wegen Nötigung und/oder Sachentziehung zur Anzeige zu bringen.</w:t>
      </w:r>
    </w:p>
    <w:p w14:paraId="34E99921" w14:textId="77777777" w:rsidR="00E41EB8" w:rsidRPr="00E41EB8" w:rsidRDefault="00E41EB8" w:rsidP="00E41EB8">
      <w:pPr>
        <w:spacing w:after="240" w:line="240" w:lineRule="exact"/>
        <w:rPr>
          <w:rFonts w:asciiTheme="minorHAnsi" w:hAnsiTheme="minorHAnsi" w:cstheme="minorHAnsi"/>
          <w:sz w:val="18"/>
          <w:szCs w:val="18"/>
          <w:lang w:eastAsia="en-US"/>
        </w:rPr>
      </w:pPr>
      <w:r w:rsidRPr="00E41EB8">
        <w:rPr>
          <w:rFonts w:asciiTheme="minorHAnsi" w:hAnsiTheme="minorHAnsi" w:cstheme="minorHAnsi"/>
          <w:sz w:val="18"/>
          <w:szCs w:val="18"/>
          <w:lang w:eastAsia="en-US"/>
        </w:rPr>
        <w:t>Für Ihre Kenntnisnahme bedanke ich mich bestens.</w:t>
      </w:r>
    </w:p>
    <w:p w14:paraId="26DE7B60" w14:textId="427EDA5F" w:rsidR="0076000B" w:rsidRPr="00B17A0E" w:rsidRDefault="002556BB" w:rsidP="00B17A0E">
      <w:pPr>
        <w:pStyle w:val="Standard9"/>
        <w:spacing w:after="240" w:line="240" w:lineRule="exact"/>
        <w:jc w:val="both"/>
        <w:rPr>
          <w:rFonts w:asciiTheme="majorHAnsi" w:hAnsiTheme="majorHAnsi" w:cstheme="majorHAnsi"/>
          <w:szCs w:val="18"/>
        </w:rPr>
      </w:pPr>
      <w:r>
        <w:rPr>
          <w:rFonts w:asciiTheme="majorHAnsi" w:hAnsiTheme="majorHAnsi"/>
        </w:rPr>
        <w:t xml:space="preserve">Freundliche Grüsse </w:t>
      </w:r>
    </w:p>
    <w:p w14:paraId="153ADC5A" w14:textId="4CFCED76" w:rsidR="00803889" w:rsidRPr="00B17A0E" w:rsidRDefault="005E42DB" w:rsidP="00B17A0E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Cs w:val="18"/>
        </w:rPr>
      </w:pPr>
      <w:r w:rsidRPr="00C56ACF">
        <w:rPr>
          <w:rFonts w:asciiTheme="majorHAnsi" w:hAnsiTheme="majorHAnsi"/>
          <w:highlight w:val="yellow"/>
        </w:rPr>
        <w:t xml:space="preserve">Name und </w:t>
      </w:r>
      <w:r w:rsidR="0071562A" w:rsidRPr="00C56ACF">
        <w:rPr>
          <w:rFonts w:asciiTheme="majorHAnsi" w:hAnsiTheme="majorHAnsi"/>
          <w:highlight w:val="yellow"/>
        </w:rPr>
        <w:t>Unterschrift</w:t>
      </w:r>
    </w:p>
    <w:sectPr w:rsidR="00803889" w:rsidRPr="00B17A0E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3AAC" w14:textId="77777777" w:rsidR="000C191D" w:rsidRDefault="000C1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7E4" w14:textId="77777777" w:rsidR="000C191D" w:rsidRDefault="000C1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9E1F" w14:textId="77777777" w:rsidR="000C191D" w:rsidRDefault="000C1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5AEA" w14:textId="77777777" w:rsidR="000C191D" w:rsidRDefault="000C1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7CC1" w14:textId="77777777" w:rsidR="000C191D" w:rsidRDefault="000C1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E2D0" w14:textId="77777777" w:rsidR="000C191D" w:rsidRDefault="000C1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99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E"/>
    <w:rsid w:val="000A347C"/>
    <w:rsid w:val="000B1DB5"/>
    <w:rsid w:val="000B7C1E"/>
    <w:rsid w:val="000C191D"/>
    <w:rsid w:val="000E1A4D"/>
    <w:rsid w:val="001668FC"/>
    <w:rsid w:val="00176916"/>
    <w:rsid w:val="00187B5E"/>
    <w:rsid w:val="001A2133"/>
    <w:rsid w:val="001E6CA4"/>
    <w:rsid w:val="001F3BD5"/>
    <w:rsid w:val="002556BB"/>
    <w:rsid w:val="002B0C23"/>
    <w:rsid w:val="002E2733"/>
    <w:rsid w:val="002F5447"/>
    <w:rsid w:val="003131A1"/>
    <w:rsid w:val="00365408"/>
    <w:rsid w:val="003B7FBA"/>
    <w:rsid w:val="003C2686"/>
    <w:rsid w:val="00495E29"/>
    <w:rsid w:val="004D203B"/>
    <w:rsid w:val="0053573F"/>
    <w:rsid w:val="0054082F"/>
    <w:rsid w:val="0055496D"/>
    <w:rsid w:val="005846B5"/>
    <w:rsid w:val="00596EEF"/>
    <w:rsid w:val="005B5723"/>
    <w:rsid w:val="005E056E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6000B"/>
    <w:rsid w:val="00773C40"/>
    <w:rsid w:val="0078732F"/>
    <w:rsid w:val="007A31AF"/>
    <w:rsid w:val="007A469A"/>
    <w:rsid w:val="007A6FC4"/>
    <w:rsid w:val="007B1C4E"/>
    <w:rsid w:val="007C1AA8"/>
    <w:rsid w:val="007C5713"/>
    <w:rsid w:val="007D2207"/>
    <w:rsid w:val="00803889"/>
    <w:rsid w:val="00805EC8"/>
    <w:rsid w:val="0090338D"/>
    <w:rsid w:val="009C5E26"/>
    <w:rsid w:val="009D706D"/>
    <w:rsid w:val="00A11146"/>
    <w:rsid w:val="00A17284"/>
    <w:rsid w:val="00A31277"/>
    <w:rsid w:val="00A46A6C"/>
    <w:rsid w:val="00AB1A88"/>
    <w:rsid w:val="00B17A0E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E25801"/>
    <w:rsid w:val="00E41EB8"/>
    <w:rsid w:val="00E478C2"/>
    <w:rsid w:val="00E703E9"/>
    <w:rsid w:val="00EA7451"/>
    <w:rsid w:val="00EF54DD"/>
    <w:rsid w:val="00F43589"/>
    <w:rsid w:val="00F83FB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  <w:style w:type="paragraph" w:customStyle="1" w:styleId="Unsichtbar">
    <w:name w:val="Unsichtbar"/>
    <w:basedOn w:val="Standard"/>
    <w:rsid w:val="00E41EB8"/>
    <w:pPr>
      <w:tabs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vanish/>
      <w:spacing w:val="3"/>
      <w:sz w:val="22"/>
      <w:szCs w:val="20"/>
      <w:lang w:eastAsia="de-DE"/>
    </w:rPr>
  </w:style>
  <w:style w:type="paragraph" w:styleId="berarbeitung">
    <w:name w:val="Revision"/>
    <w:hidden/>
    <w:uiPriority w:val="99"/>
    <w:semiHidden/>
    <w:rsid w:val="00495E29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70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703E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703E9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70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703E9"/>
    <w:rPr>
      <w:rFonts w:ascii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621</Characters>
  <Application>Microsoft Office Word</Application>
  <DocSecurity>4</DocSecurity>
  <Lines>22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2022-07-22T14:39:00Z</dcterms:created>
  <dcterms:modified xsi:type="dcterms:W3CDTF">2022-07-22T14:39:00Z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3b544102-f636-4820-9579-fe2982784e37</vt:lpwstr>
  </property>
  <property fmtid="{D5CDD505-2E9C-101B-9397-08002B2CF9AE}" pid="3" name="Classification">
    <vt:lpwstr>Internal</vt:lpwstr>
  </property>
</Properties>
</file>