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251D3" w14:textId="77777777" w:rsidR="00DE1BB3" w:rsidRPr="00A86960" w:rsidRDefault="00493B52" w:rsidP="00A86960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5D7FA" wp14:editId="195B922D">
                <wp:simplePos x="0" y="0"/>
                <wp:positionH relativeFrom="page">
                  <wp:posOffset>-3126</wp:posOffset>
                </wp:positionH>
                <wp:positionV relativeFrom="page">
                  <wp:posOffset>3224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807643" w14:textId="77777777" w:rsidR="00493B52" w:rsidRPr="00D86258" w:rsidRDefault="00493B52" w:rsidP="00493B52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1345A4BC" w14:textId="77777777" w:rsidR="00493B52" w:rsidRPr="00AB1A88" w:rsidRDefault="00493B52" w:rsidP="00493B52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5D7F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2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" fillcolor="#bfbfbf [2412]" stroked="f" strokeweight=".5pt">
                <v:textbox>
                  <w:txbxContent>
                    <w:p w14:paraId="18807643" w14:textId="77777777" w:rsidR="00493B52" w:rsidRPr="00D86258" w:rsidRDefault="00493B52" w:rsidP="00493B52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1345A4BC" w14:textId="77777777" w:rsidR="00493B52" w:rsidRPr="00AB1A88" w:rsidRDefault="00493B52" w:rsidP="00493B52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381AA" wp14:editId="4692553D">
                <wp:simplePos x="0" y="0"/>
                <wp:positionH relativeFrom="column">
                  <wp:posOffset>10160</wp:posOffset>
                </wp:positionH>
                <wp:positionV relativeFrom="paragraph">
                  <wp:posOffset>73568</wp:posOffset>
                </wp:positionV>
                <wp:extent cx="1612904" cy="1251809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F69F5" w14:textId="77777777" w:rsidR="00A86960" w:rsidRPr="002B1ACE" w:rsidRDefault="00A86960" w:rsidP="00A8696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5A00D6CF" w14:textId="77777777" w:rsidR="00A86960" w:rsidRPr="002B1ACE" w:rsidRDefault="00A86960" w:rsidP="00A8696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6D3DB84F" w14:textId="77777777" w:rsidR="00A86960" w:rsidRPr="002B1ACE" w:rsidRDefault="00A86960" w:rsidP="00A8696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381AA" id="Zone de texte 1" o:spid="_x0000_s1027" type="#_x0000_t202" style="position:absolute;margin-left:.8pt;margin-top:5.8pt;width:127pt;height:9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DHXLxP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742F69F5" w14:textId="77777777" w:rsidR="00A86960" w:rsidRPr="002B1ACE" w:rsidRDefault="00A86960" w:rsidP="00A86960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5A00D6CF" w14:textId="77777777" w:rsidR="00A86960" w:rsidRPr="002B1ACE" w:rsidRDefault="00A86960" w:rsidP="00A86960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6D3DB84F" w14:textId="77777777" w:rsidR="00A86960" w:rsidRPr="002B1ACE" w:rsidRDefault="00A86960" w:rsidP="00A86960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AC9BBE9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783A8C38" w14:textId="77777777" w:rsidR="00DE1BB3" w:rsidRPr="00A86960" w:rsidRDefault="00A86960" w:rsidP="00A86960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CD003" wp14:editId="1024EE8A">
                <wp:simplePos x="0" y="0"/>
                <wp:positionH relativeFrom="column">
                  <wp:posOffset>3949114</wp:posOffset>
                </wp:positionH>
                <wp:positionV relativeFrom="paragraph">
                  <wp:posOffset>167390</wp:posOffset>
                </wp:positionV>
                <wp:extent cx="1866904" cy="176651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9CC14" w14:textId="77777777" w:rsidR="00A86960" w:rsidRPr="00A86960" w:rsidRDefault="00A86960" w:rsidP="00A869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32D6E66B" w14:textId="77777777"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Name des Vermieters</w:t>
                            </w:r>
                          </w:p>
                          <w:p w14:paraId="795277D3" w14:textId="77777777"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Adresse des Vermieters</w:t>
                            </w:r>
                          </w:p>
                          <w:p w14:paraId="6BCBDB80" w14:textId="77777777" w:rsidR="00A86960" w:rsidRPr="003F4B98" w:rsidRDefault="00A86960" w:rsidP="00A8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B0B577" w14:textId="77777777" w:rsidR="00A86960" w:rsidRPr="003F4B98" w:rsidRDefault="00A86960" w:rsidP="00A8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2E425D" w14:textId="77777777" w:rsidR="00A86960" w:rsidRPr="003F4B98" w:rsidRDefault="00A86960" w:rsidP="00A8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B4C31A" w14:textId="77777777" w:rsidR="00A86960" w:rsidRPr="003F4B98" w:rsidRDefault="00A86960" w:rsidP="00A8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AD83B3" w14:textId="77777777" w:rsidR="00A86960" w:rsidRPr="003F4B98" w:rsidRDefault="00A86960" w:rsidP="00A8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A26044" w14:textId="77777777"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Ort, Datum</w:t>
                            </w:r>
                          </w:p>
                          <w:p w14:paraId="6953DC4E" w14:textId="77777777" w:rsidR="00A86960" w:rsidRPr="00A86960" w:rsidRDefault="00A86960" w:rsidP="00A869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CD003" id="Zone de texte 4" o:spid="_x0000_s1028" type="#_x0000_t202" style="position:absolute;margin-left:310.95pt;margin-top:13.2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" fillcolor="white [3201]" stroked="f" strokeweight=".5pt">
                <v:textbox>
                  <w:txbxContent>
                    <w:p w14:paraId="40B9CC14" w14:textId="77777777" w:rsidR="00A86960" w:rsidRPr="00A86960" w:rsidRDefault="00A86960" w:rsidP="00A8696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Einschreiben </w:t>
                      </w:r>
                    </w:p>
                    <w:p w14:paraId="32D6E66B" w14:textId="77777777" w:rsidR="00A86960" w:rsidRPr="00A86960" w:rsidRDefault="00A86960" w:rsidP="00A86960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Name des Vermieters</w:t>
                      </w:r>
                    </w:p>
                    <w:p w14:paraId="795277D3" w14:textId="77777777" w:rsidR="00A86960" w:rsidRPr="00A86960" w:rsidRDefault="00A86960" w:rsidP="00A86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Adresse des Vermieters</w:t>
                      </w:r>
                    </w:p>
                    <w:p w14:paraId="6BCBDB80" w14:textId="77777777" w:rsidR="00A86960" w:rsidRPr="003F4B98" w:rsidRDefault="00A86960" w:rsidP="00A8696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6B0B577" w14:textId="77777777" w:rsidR="00A86960" w:rsidRPr="003F4B98" w:rsidRDefault="00A86960" w:rsidP="00A8696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2E425D" w14:textId="77777777" w:rsidR="00A86960" w:rsidRPr="003F4B98" w:rsidRDefault="00A86960" w:rsidP="00A8696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DB4C31A" w14:textId="77777777" w:rsidR="00A86960" w:rsidRPr="003F4B98" w:rsidRDefault="00A86960" w:rsidP="00A8696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AAD83B3" w14:textId="77777777" w:rsidR="00A86960" w:rsidRPr="003F4B98" w:rsidRDefault="00A86960" w:rsidP="00A8696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DA26044" w14:textId="77777777" w:rsidR="00A86960" w:rsidRPr="00A86960" w:rsidRDefault="00A86960" w:rsidP="00A86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Ort, Datum</w:t>
                      </w:r>
                    </w:p>
                    <w:p w14:paraId="6953DC4E" w14:textId="77777777" w:rsidR="00A86960" w:rsidRPr="00A86960" w:rsidRDefault="00A86960" w:rsidP="00A8696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22317B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2FD146AD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0A913298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7F4E993A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05594620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4CE3FD6F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65B162B1" w14:textId="020204E4" w:rsidR="00E16D47" w:rsidRPr="00A86960" w:rsidRDefault="00F90BEE" w:rsidP="00E16D47">
      <w:pPr>
        <w:spacing w:after="540" w:line="240" w:lineRule="exact"/>
        <w:rPr>
          <w:rFonts w:ascii="Arial" w:hAnsi="Arial" w:cs="Arial"/>
          <w:szCs w:val="20"/>
        </w:rPr>
      </w:pPr>
      <w:r>
        <w:rPr>
          <w:rFonts w:ascii="Arial" w:hAnsi="Arial"/>
          <w:b/>
          <w:bCs/>
        </w:rPr>
        <w:t>Begehren</w:t>
      </w:r>
      <w:r w:rsidR="00E16D47">
        <w:rPr>
          <w:rFonts w:ascii="Arial" w:hAnsi="Arial"/>
          <w:b/>
          <w:bCs/>
        </w:rPr>
        <w:t xml:space="preserve"> um Herabsetzung des Mietzinses für die Wohnung</w:t>
      </w:r>
      <w:r w:rsidR="00E16D47">
        <w:rPr>
          <w:rFonts w:ascii="Arial" w:hAnsi="Arial"/>
        </w:rPr>
        <w:t xml:space="preserve"> </w:t>
      </w:r>
      <w:r w:rsidR="00E16D47">
        <w:rPr>
          <w:rFonts w:ascii="Arial" w:hAnsi="Arial"/>
          <w:i/>
          <w:color w:val="A6A6A6" w:themeColor="background1" w:themeShade="A6"/>
        </w:rPr>
        <w:t>(Adresse einfügen)</w:t>
      </w:r>
    </w:p>
    <w:p w14:paraId="612410D7" w14:textId="77777777" w:rsidR="00E16D47" w:rsidRPr="00A86960" w:rsidRDefault="00E16D47" w:rsidP="00E16D4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Sehr geehrte Damen und Herren</w:t>
      </w:r>
    </w:p>
    <w:p w14:paraId="3FA70191" w14:textId="228257ED" w:rsidR="00E16D47" w:rsidRPr="00A86960" w:rsidRDefault="00F90BEE" w:rsidP="00E16D4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Am</w:t>
      </w:r>
      <w:r w:rsidR="00E16D47">
        <w:rPr>
          <w:sz w:val="18"/>
        </w:rPr>
        <w:t xml:space="preserve"> </w:t>
      </w:r>
      <w:r w:rsidR="00E16D47">
        <w:rPr>
          <w:sz w:val="18"/>
          <w:highlight w:val="yellow"/>
        </w:rPr>
        <w:t>TT. Monat JJJJ</w:t>
      </w:r>
      <w:r w:rsidR="00E16D47">
        <w:rPr>
          <w:sz w:val="18"/>
        </w:rPr>
        <w:t xml:space="preserve"> ist der Hypothekarzinssatz auf </w:t>
      </w:r>
      <w:r w:rsidR="00E16D47">
        <w:rPr>
          <w:sz w:val="18"/>
          <w:highlight w:val="yellow"/>
        </w:rPr>
        <w:t>1.25</w:t>
      </w:r>
      <w:r w:rsidR="00E16D47">
        <w:rPr>
          <w:sz w:val="18"/>
        </w:rPr>
        <w:t>% gesunken.</w:t>
      </w:r>
      <w:r w:rsidR="00E16D47">
        <w:rPr>
          <w:i/>
          <w:sz w:val="18"/>
        </w:rPr>
        <w:t xml:space="preserve"> </w:t>
      </w:r>
    </w:p>
    <w:p w14:paraId="04F3DC04" w14:textId="77777777" w:rsidR="00E16D47" w:rsidRPr="00A86960" w:rsidRDefault="00E16D47" w:rsidP="00E16D47">
      <w:pPr>
        <w:spacing w:after="240" w:line="240" w:lineRule="exact"/>
        <w:jc w:val="both"/>
        <w:rPr>
          <w:rFonts w:cstheme="minorHAnsi"/>
          <w:color w:val="FF0000"/>
          <w:sz w:val="18"/>
          <w:szCs w:val="18"/>
        </w:rPr>
      </w:pPr>
      <w:r>
        <w:rPr>
          <w:sz w:val="18"/>
        </w:rPr>
        <w:t xml:space="preserve">Aus diesem Grund bitte ich Sie um Senkung meiner Nettomiete um CHF </w:t>
      </w:r>
      <w:r>
        <w:rPr>
          <w:sz w:val="18"/>
          <w:highlight w:val="yellow"/>
        </w:rPr>
        <w:t>X</w:t>
      </w:r>
      <w:r>
        <w:rPr>
          <w:sz w:val="18"/>
        </w:rPr>
        <w:t xml:space="preserve">.– zum </w:t>
      </w:r>
      <w:r>
        <w:rPr>
          <w:sz w:val="18"/>
          <w:highlight w:val="yellow"/>
        </w:rPr>
        <w:t>TT. Monat JJJJ</w:t>
      </w:r>
      <w:r>
        <w:rPr>
          <w:sz w:val="18"/>
        </w:rPr>
        <w:t xml:space="preserve"> </w:t>
      </w:r>
      <w:r>
        <w:rPr>
          <w:color w:val="A6A6A6" w:themeColor="background1" w:themeShade="A6"/>
          <w:sz w:val="18"/>
        </w:rPr>
        <w:t>(geben Sie den nächsten Fälligkeitstermin Ihrer Miete an)</w:t>
      </w:r>
      <w:r>
        <w:rPr>
          <w:color w:val="000000" w:themeColor="text1"/>
          <w:sz w:val="18"/>
        </w:rPr>
        <w:t>.</w:t>
      </w:r>
      <w:r>
        <w:rPr>
          <w:color w:val="FF0000"/>
          <w:sz w:val="18"/>
        </w:rPr>
        <w:t xml:space="preserve"> </w:t>
      </w:r>
    </w:p>
    <w:p w14:paraId="1A4C2BBE" w14:textId="4C1DBEB4" w:rsidR="00E16D47" w:rsidRPr="00493B52" w:rsidRDefault="00E16D47" w:rsidP="00E16D47">
      <w:pPr>
        <w:spacing w:after="240" w:line="240" w:lineRule="exact"/>
        <w:jc w:val="both"/>
        <w:rPr>
          <w:rFonts w:cstheme="minorHAnsi"/>
          <w:i/>
          <w:color w:val="A6A6A6" w:themeColor="background1" w:themeShade="A6"/>
          <w:sz w:val="18"/>
          <w:szCs w:val="18"/>
        </w:rPr>
      </w:pPr>
      <w:r>
        <w:rPr>
          <w:i/>
          <w:color w:val="A6A6A6" w:themeColor="background1" w:themeShade="A6"/>
          <w:sz w:val="18"/>
        </w:rPr>
        <w:t>(</w:t>
      </w:r>
      <w:r>
        <w:rPr>
          <w:b/>
          <w:i/>
          <w:color w:val="A6A6A6" w:themeColor="background1" w:themeShade="A6"/>
          <w:sz w:val="18"/>
        </w:rPr>
        <w:t>Wichtiger Hinweis:</w:t>
      </w:r>
      <w:r>
        <w:rPr>
          <w:i/>
          <w:color w:val="A6A6A6" w:themeColor="background1" w:themeShade="A6"/>
          <w:sz w:val="18"/>
        </w:rPr>
        <w:t xml:space="preserve"> Um den Betrag der Mietzinsherabsetzung zu berechnen, nutzen Sie</w:t>
      </w:r>
      <w:r w:rsidR="00FA65D2">
        <w:rPr>
          <w:i/>
          <w:color w:val="A6A6A6" w:themeColor="background1" w:themeShade="A6"/>
          <w:sz w:val="18"/>
        </w:rPr>
        <w:t xml:space="preserve"> einer der</w:t>
      </w:r>
      <w:r>
        <w:rPr>
          <w:i/>
          <w:color w:val="A6A6A6" w:themeColor="background1" w:themeShade="A6"/>
          <w:sz w:val="18"/>
        </w:rPr>
        <w:t xml:space="preserve"> </w:t>
      </w:r>
      <w:r w:rsidR="00FA65D2">
        <w:rPr>
          <w:i/>
          <w:color w:val="A6A6A6" w:themeColor="background1" w:themeShade="A6"/>
          <w:sz w:val="18"/>
        </w:rPr>
        <w:t xml:space="preserve">folgenden </w:t>
      </w:r>
      <w:hyperlink r:id="rId6" w:history="1">
        <w:r>
          <w:rPr>
            <w:rStyle w:val="Hyperlink"/>
            <w:i/>
            <w:color w:val="A6A6A6" w:themeColor="background1" w:themeShade="A6"/>
            <w:sz w:val="18"/>
            <w:u w:val="none"/>
          </w:rPr>
          <w:t>Mietzinsrechner</w:t>
        </w:r>
      </w:hyperlink>
      <w:r w:rsidR="00FA65D2">
        <w:rPr>
          <w:rStyle w:val="Hyperlink"/>
          <w:i/>
          <w:color w:val="A6A6A6" w:themeColor="background1" w:themeShade="A6"/>
          <w:sz w:val="18"/>
          <w:u w:val="none"/>
        </w:rPr>
        <w:t>:</w:t>
      </w:r>
      <w:r w:rsidRPr="003F4B98">
        <w:rPr>
          <w:rStyle w:val="Hyperlink"/>
          <w:i/>
          <w:color w:val="A6A6A6" w:themeColor="background1" w:themeShade="A6"/>
          <w:sz w:val="18"/>
          <w:u w:val="none"/>
        </w:rPr>
        <w:t>https://www.comparis.ch/immobilien/mietzinsreduktion</w:t>
      </w:r>
      <w:r w:rsidR="00F90BEE">
        <w:rPr>
          <w:rStyle w:val="Hyperlink"/>
          <w:i/>
          <w:color w:val="A6A6A6" w:themeColor="background1" w:themeShade="A6"/>
          <w:sz w:val="18"/>
          <w:u w:val="none"/>
        </w:rPr>
        <w:t xml:space="preserve"> oder </w:t>
      </w:r>
      <w:r w:rsidR="00F90BEE" w:rsidRPr="00F90BEE">
        <w:rPr>
          <w:rStyle w:val="Hyperlink"/>
          <w:i/>
          <w:color w:val="A6A6A6" w:themeColor="background1" w:themeShade="A6"/>
          <w:sz w:val="18"/>
          <w:u w:val="none"/>
        </w:rPr>
        <w:t>https://www.mieterverband.ch/mv/mietrecht-beratung/ratgeber-mietrecht/unterlagen-tools/mietzinsrechner.html</w:t>
      </w:r>
      <w:r>
        <w:rPr>
          <w:i/>
          <w:color w:val="A6A6A6" w:themeColor="background1" w:themeShade="A6"/>
          <w:sz w:val="18"/>
        </w:rPr>
        <w:t>)</w:t>
      </w:r>
    </w:p>
    <w:p w14:paraId="7736EAE4" w14:textId="77777777" w:rsidR="00E16D47" w:rsidRPr="00A86960" w:rsidRDefault="00E16D47" w:rsidP="00E16D4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Ich bitte Sie um schriftliche Antwort bis am </w:t>
      </w:r>
      <w:r>
        <w:rPr>
          <w:sz w:val="18"/>
          <w:highlight w:val="yellow"/>
        </w:rPr>
        <w:t>TT. Monat JJJJ</w:t>
      </w:r>
      <w:r>
        <w:rPr>
          <w:sz w:val="18"/>
        </w:rPr>
        <w:t xml:space="preserve">. </w:t>
      </w:r>
      <w:r>
        <w:rPr>
          <w:i/>
          <w:color w:val="A6A6A6" w:themeColor="background1" w:themeShade="A6"/>
          <w:sz w:val="18"/>
        </w:rPr>
        <w:t>(Datum des Schreibens + 30 Tage)</w:t>
      </w:r>
      <w:r>
        <w:rPr>
          <w:sz w:val="18"/>
        </w:rPr>
        <w:t xml:space="preserve">  </w:t>
      </w:r>
    </w:p>
    <w:p w14:paraId="10DE28FD" w14:textId="77777777" w:rsidR="00E16D47" w:rsidRPr="00A86960" w:rsidRDefault="00E16D47" w:rsidP="00E16D47">
      <w:pPr>
        <w:pStyle w:val="Textkrper"/>
        <w:spacing w:after="240" w:line="24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>Sollten Sie mein Gesuch ablehnen, teilen Sie mir bitte innerhalb derselben Frist die Gründe hierfür mit.</w:t>
      </w:r>
    </w:p>
    <w:p w14:paraId="35D724A3" w14:textId="77777777" w:rsidR="00E16D47" w:rsidRPr="00A86960" w:rsidRDefault="00E16D47" w:rsidP="00E16D47">
      <w:pPr>
        <w:pStyle w:val="Textkrper"/>
        <w:spacing w:after="240" w:line="24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Ich behalte mir bei einer negativen Antwort das Recht vor, die zuständige Schlichtungsbehörde anzurufen oder zu einem späteren Zeitpunkt meinen Anspruch auf eine Herabsetzung des Mietzinses geltend zu machen. </w:t>
      </w:r>
      <w:bookmarkStart w:id="0" w:name="_GoBack"/>
      <w:bookmarkEnd w:id="0"/>
    </w:p>
    <w:p w14:paraId="19A559EF" w14:textId="5C37A156" w:rsidR="00E16D47" w:rsidRPr="00A86960" w:rsidRDefault="00E16D47" w:rsidP="00E16D47">
      <w:pPr>
        <w:pStyle w:val="Textkrper"/>
        <w:spacing w:after="240" w:line="24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Für eine schnelle Antwort </w:t>
      </w:r>
      <w:r w:rsidR="00FA65D2">
        <w:rPr>
          <w:rFonts w:asciiTheme="minorHAnsi" w:hAnsiTheme="minorHAnsi"/>
          <w:sz w:val="18"/>
        </w:rPr>
        <w:t>bin</w:t>
      </w:r>
      <w:r>
        <w:rPr>
          <w:rFonts w:asciiTheme="minorHAnsi" w:hAnsiTheme="minorHAnsi"/>
          <w:sz w:val="18"/>
        </w:rPr>
        <w:t xml:space="preserve"> ich Ihnen</w:t>
      </w:r>
      <w:r w:rsidR="00FA65D2">
        <w:rPr>
          <w:rFonts w:asciiTheme="minorHAnsi" w:hAnsiTheme="minorHAnsi"/>
          <w:sz w:val="18"/>
        </w:rPr>
        <w:t xml:space="preserve"> sehr</w:t>
      </w:r>
      <w:r>
        <w:rPr>
          <w:rFonts w:asciiTheme="minorHAnsi" w:hAnsiTheme="minorHAnsi"/>
          <w:sz w:val="18"/>
        </w:rPr>
        <w:t xml:space="preserve"> dankbar. </w:t>
      </w:r>
    </w:p>
    <w:p w14:paraId="7777DBB2" w14:textId="77777777" w:rsidR="00E16D47" w:rsidRPr="00A86960" w:rsidRDefault="00E16D47" w:rsidP="00E16D47">
      <w:pPr>
        <w:pStyle w:val="Textkrper"/>
        <w:spacing w:after="240" w:line="24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Freundliche Grüsse </w:t>
      </w:r>
    </w:p>
    <w:p w14:paraId="581D8EE8" w14:textId="77777777" w:rsidR="004522AA" w:rsidRPr="00B17A0E" w:rsidRDefault="004522AA" w:rsidP="004522AA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und Unterschrift</w:t>
      </w:r>
    </w:p>
    <w:p w14:paraId="1BA3C413" w14:textId="77777777" w:rsidR="00B83758" w:rsidRPr="00A86960" w:rsidRDefault="00B83758" w:rsidP="00A86960">
      <w:pPr>
        <w:spacing w:after="240" w:line="240" w:lineRule="exact"/>
        <w:rPr>
          <w:sz w:val="18"/>
          <w:szCs w:val="18"/>
        </w:rPr>
      </w:pPr>
    </w:p>
    <w:sectPr w:rsidR="00B83758" w:rsidRPr="00A86960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276A4" w14:textId="77777777" w:rsidR="00586AEA" w:rsidRDefault="00586AEA" w:rsidP="00365408">
      <w:r>
        <w:separator/>
      </w:r>
    </w:p>
  </w:endnote>
  <w:endnote w:type="continuationSeparator" w:id="0">
    <w:p w14:paraId="5CB0F758" w14:textId="77777777" w:rsidR="00586AEA" w:rsidRDefault="00586AEA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terthur">
    <w:altName w:val="Corbe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57AE4" w14:textId="77777777" w:rsidR="00DE1BB3" w:rsidRDefault="00DE1B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11CDB" w14:textId="77777777" w:rsidR="00DE1BB3" w:rsidRDefault="00DE1B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B004D" w14:textId="77777777" w:rsidR="00DE1BB3" w:rsidRDefault="00DE1B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4B766" w14:textId="77777777" w:rsidR="00586AEA" w:rsidRDefault="00586AEA" w:rsidP="00365408">
      <w:r>
        <w:separator/>
      </w:r>
    </w:p>
  </w:footnote>
  <w:footnote w:type="continuationSeparator" w:id="0">
    <w:p w14:paraId="010FAD6B" w14:textId="77777777" w:rsidR="00586AEA" w:rsidRDefault="00586AEA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C76A" w14:textId="77777777" w:rsidR="00DE1BB3" w:rsidRDefault="00DE1B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1BEA" w14:textId="77777777" w:rsidR="00DE1BB3" w:rsidRDefault="00DE1B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F8AF" w14:textId="77777777" w:rsidR="00DE1BB3" w:rsidRDefault="00DE1B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B3"/>
    <w:rsid w:val="000A347C"/>
    <w:rsid w:val="001662C2"/>
    <w:rsid w:val="001A2133"/>
    <w:rsid w:val="001B48F9"/>
    <w:rsid w:val="002B0C23"/>
    <w:rsid w:val="002F310D"/>
    <w:rsid w:val="003131A1"/>
    <w:rsid w:val="00365408"/>
    <w:rsid w:val="003B288D"/>
    <w:rsid w:val="003B7FBA"/>
    <w:rsid w:val="003F4B98"/>
    <w:rsid w:val="004522AA"/>
    <w:rsid w:val="00493B52"/>
    <w:rsid w:val="00586AEA"/>
    <w:rsid w:val="005E056E"/>
    <w:rsid w:val="007C5713"/>
    <w:rsid w:val="00805EC8"/>
    <w:rsid w:val="0090338D"/>
    <w:rsid w:val="009668CD"/>
    <w:rsid w:val="009D706D"/>
    <w:rsid w:val="00A86960"/>
    <w:rsid w:val="00B67F84"/>
    <w:rsid w:val="00B83758"/>
    <w:rsid w:val="00B848D1"/>
    <w:rsid w:val="00BC4ED3"/>
    <w:rsid w:val="00BE163F"/>
    <w:rsid w:val="00D25024"/>
    <w:rsid w:val="00DE1BB3"/>
    <w:rsid w:val="00E16D47"/>
    <w:rsid w:val="00F60AD9"/>
    <w:rsid w:val="00F83FB4"/>
    <w:rsid w:val="00F90BEE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4B4DF12"/>
  <w15:chartTrackingRefBased/>
  <w15:docId w15:val="{82CF920F-DE54-45AD-BD1E-9BE24F2F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BB3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extkrper">
    <w:name w:val="Body Text"/>
    <w:basedOn w:val="Standard"/>
    <w:link w:val="TextkrperZchn"/>
    <w:semiHidden/>
    <w:rsid w:val="00DE1BB3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Winterthur" w:eastAsia="Times New Roman" w:hAnsi="Winterthur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E1BB3"/>
    <w:rPr>
      <w:rFonts w:ascii="Winterthur" w:eastAsia="Times New Roman" w:hAnsi="Winterthur" w:cs="Arial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DE1BB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4B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4B9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4B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4B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4B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B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B98"/>
    <w:rPr>
      <w:rFonts w:ascii="Segoe UI" w:hAnsi="Segoe UI" w:cs="Segoe UI"/>
      <w:sz w:val="18"/>
      <w:szCs w:val="18"/>
    </w:rPr>
  </w:style>
  <w:style w:type="paragraph" w:customStyle="1" w:styleId="Standard9">
    <w:name w:val="Standard 9"/>
    <w:basedOn w:val="Standard"/>
    <w:qFormat/>
    <w:rsid w:val="004522AA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loca.ch/calculateur-de-loye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966</Characters>
  <Application>Microsoft Office Word</Application>
  <DocSecurity>0</DocSecurity>
  <Lines>24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Organisation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12</cp:revision>
  <dcterms:created xsi:type="dcterms:W3CDTF">2021-07-12T14:18:00Z</dcterms:created>
  <dcterms:modified xsi:type="dcterms:W3CDTF">2021-08-09T12:30:00Z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88b10a35-abd3-4a8b-9dcf-bc9eb77f811d</vt:lpwstr>
  </property>
  <property fmtid="{D5CDD505-2E9C-101B-9397-08002B2CF9AE}" pid="3" name="Classification">
    <vt:lpwstr>Internal</vt:lpwstr>
  </property>
</Properties>
</file>